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29" w:rsidRPr="008C1AFD" w:rsidRDefault="00293F29" w:rsidP="00293F29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8C1AFD">
        <w:rPr>
          <w:b/>
          <w:sz w:val="24"/>
          <w:szCs w:val="24"/>
          <w:u w:val="single"/>
        </w:rPr>
        <w:t xml:space="preserve">Dental Supply Company Seeks Knowledgeable </w:t>
      </w:r>
      <w:r w:rsidR="008C1AFD">
        <w:rPr>
          <w:b/>
          <w:sz w:val="24"/>
          <w:szCs w:val="24"/>
          <w:u w:val="single"/>
        </w:rPr>
        <w:t xml:space="preserve">Computer Science (IT) </w:t>
      </w:r>
      <w:r w:rsidRPr="008C1AFD">
        <w:rPr>
          <w:b/>
          <w:sz w:val="24"/>
          <w:szCs w:val="24"/>
          <w:u w:val="single"/>
        </w:rPr>
        <w:t xml:space="preserve">Student </w:t>
      </w:r>
    </w:p>
    <w:p w:rsidR="00937FA8" w:rsidRDefault="00937FA8" w:rsidP="00293F29"/>
    <w:p w:rsidR="00F963EE" w:rsidRPr="008C1AFD" w:rsidRDefault="00293F29" w:rsidP="00293F29">
      <w:pPr>
        <w:rPr>
          <w:b/>
        </w:rPr>
      </w:pPr>
      <w:r w:rsidRPr="008C1AFD">
        <w:rPr>
          <w:b/>
          <w:u w:val="single"/>
        </w:rPr>
        <w:t>About Us:</w:t>
      </w:r>
      <w:r w:rsidRPr="008C1AFD">
        <w:rPr>
          <w:b/>
        </w:rPr>
        <w:t xml:space="preserve"> </w:t>
      </w:r>
    </w:p>
    <w:p w:rsidR="00293F29" w:rsidRDefault="00293F29" w:rsidP="00293F29">
      <w:r>
        <w:t xml:space="preserve">We are a dental supply company based </w:t>
      </w:r>
      <w:r w:rsidR="00F963EE">
        <w:t>out of</w:t>
      </w:r>
      <w:r>
        <w:t xml:space="preserve"> Los Angeles</w:t>
      </w:r>
      <w:r w:rsidR="00F963EE">
        <w:t>. We have provided dental supplies</w:t>
      </w:r>
      <w:r w:rsidR="008C1AFD">
        <w:t>,</w:t>
      </w:r>
      <w:r w:rsidR="006B204F">
        <w:t xml:space="preserve"> equipment and</w:t>
      </w:r>
      <w:r w:rsidR="008C1AFD">
        <w:t xml:space="preserve"> consulting</w:t>
      </w:r>
      <w:r>
        <w:t xml:space="preserve"> </w:t>
      </w:r>
      <w:r w:rsidR="008C1AFD">
        <w:t>to the west coast r</w:t>
      </w:r>
      <w:r w:rsidR="00F963EE">
        <w:t xml:space="preserve">egion for over 10 years. Our region is </w:t>
      </w:r>
      <w:r w:rsidR="008C1AFD">
        <w:t>expanding</w:t>
      </w:r>
      <w:r w:rsidR="00F963EE">
        <w:t xml:space="preserve"> and we are </w:t>
      </w:r>
      <w:r>
        <w:t>seeking a</w:t>
      </w:r>
      <w:r w:rsidR="00F963EE">
        <w:t>n</w:t>
      </w:r>
      <w:r w:rsidR="008C1AFD">
        <w:t xml:space="preserve"> employee to help our technological</w:t>
      </w:r>
      <w:r w:rsidR="00F963EE">
        <w:t xml:space="preserve"> obstacles due to this growth</w:t>
      </w:r>
      <w:r>
        <w:t>.</w:t>
      </w:r>
    </w:p>
    <w:p w:rsidR="00293F29" w:rsidRDefault="00293F29" w:rsidP="00293F29"/>
    <w:p w:rsidR="00F963EE" w:rsidRPr="008C1AFD" w:rsidRDefault="00F963EE" w:rsidP="00293F29">
      <w:pPr>
        <w:rPr>
          <w:b/>
          <w:u w:val="single"/>
        </w:rPr>
      </w:pPr>
      <w:r w:rsidRPr="008C1AFD">
        <w:rPr>
          <w:b/>
          <w:u w:val="single"/>
        </w:rPr>
        <w:t xml:space="preserve">About You: </w:t>
      </w:r>
    </w:p>
    <w:p w:rsidR="00F963EE" w:rsidRDefault="00F963EE" w:rsidP="00293F29">
      <w:r>
        <w:t xml:space="preserve">We are looking for a people person, a problem solver, </w:t>
      </w:r>
      <w:r w:rsidR="008C1AFD">
        <w:t xml:space="preserve">with </w:t>
      </w:r>
      <w:r>
        <w:t>a positive attitude, self-starter and reliable.</w:t>
      </w:r>
    </w:p>
    <w:p w:rsidR="008C1AFD" w:rsidRDefault="00F963EE" w:rsidP="00F963EE">
      <w:pPr>
        <w:pStyle w:val="ListParagraph"/>
        <w:numPr>
          <w:ilvl w:val="0"/>
          <w:numId w:val="1"/>
        </w:numPr>
      </w:pPr>
      <w:r>
        <w:t>Profi</w:t>
      </w:r>
      <w:r w:rsidR="008C1AFD">
        <w:t>cient in Microsoft Excel and Microsoft Access</w:t>
      </w:r>
    </w:p>
    <w:p w:rsidR="008C1AFD" w:rsidRDefault="008C1AFD" w:rsidP="00F963EE">
      <w:pPr>
        <w:pStyle w:val="ListParagraph"/>
        <w:numPr>
          <w:ilvl w:val="0"/>
          <w:numId w:val="1"/>
        </w:numPr>
      </w:pPr>
      <w:r>
        <w:t>Knowledgeable with SQL Server</w:t>
      </w:r>
    </w:p>
    <w:p w:rsidR="008C1AFD" w:rsidRDefault="008C1AFD" w:rsidP="00F963EE">
      <w:pPr>
        <w:pStyle w:val="ListParagraph"/>
        <w:numPr>
          <w:ilvl w:val="0"/>
          <w:numId w:val="1"/>
        </w:numPr>
      </w:pPr>
      <w:r>
        <w:t>Capable of managing large data</w:t>
      </w:r>
    </w:p>
    <w:p w:rsidR="00293F29" w:rsidRDefault="008C1AFD" w:rsidP="00F963EE">
      <w:pPr>
        <w:pStyle w:val="ListParagraph"/>
        <w:numPr>
          <w:ilvl w:val="0"/>
          <w:numId w:val="1"/>
        </w:numPr>
      </w:pPr>
      <w:r>
        <w:t>A</w:t>
      </w:r>
      <w:r w:rsidR="00293F29">
        <w:t>ssist with other I</w:t>
      </w:r>
      <w:r>
        <w:t>T-related projects as assigned</w:t>
      </w:r>
    </w:p>
    <w:p w:rsidR="008C1AFD" w:rsidRDefault="008C1AFD" w:rsidP="00F963EE">
      <w:pPr>
        <w:pStyle w:val="ListParagraph"/>
        <w:numPr>
          <w:ilvl w:val="0"/>
          <w:numId w:val="1"/>
        </w:numPr>
      </w:pPr>
      <w:r>
        <w:t>Preferably someone who lives in the Los Angeles or Downtown Los Angeles area</w:t>
      </w:r>
      <w:r w:rsidR="001F45A9">
        <w:t xml:space="preserve"> but not required</w:t>
      </w:r>
    </w:p>
    <w:p w:rsidR="008C1AFD" w:rsidRDefault="008C1AFD" w:rsidP="008C1AFD"/>
    <w:p w:rsidR="008C1AFD" w:rsidRDefault="008C1AFD" w:rsidP="008C1AFD">
      <w:r>
        <w:t xml:space="preserve">Compensation will be discussed during interview. Please email </w:t>
      </w:r>
      <w:r w:rsidR="001F45A9">
        <w:t>y</w:t>
      </w:r>
      <w:r>
        <w:t xml:space="preserve">our resume and/or contact information to the following email address: </w:t>
      </w:r>
      <w:hyperlink r:id="rId6" w:history="1">
        <w:r w:rsidRPr="007E27A7">
          <w:rPr>
            <w:rStyle w:val="Hyperlink"/>
          </w:rPr>
          <w:t>kevin@skydentalsupply.com</w:t>
        </w:r>
      </w:hyperlink>
    </w:p>
    <w:p w:rsidR="008C1AFD" w:rsidRDefault="008C1AFD" w:rsidP="008C1AFD">
      <w:r>
        <w:t xml:space="preserve">Please no phone calls regarding position/post. </w:t>
      </w:r>
    </w:p>
    <w:p w:rsidR="008C1AFD" w:rsidRDefault="008C1AFD" w:rsidP="008C1AFD"/>
    <w:p w:rsidR="008C1AFD" w:rsidRPr="00293F29" w:rsidRDefault="008C1AFD" w:rsidP="008C1AFD"/>
    <w:sectPr w:rsidR="008C1AFD" w:rsidRPr="00293F29" w:rsidSect="00937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F6FB3"/>
    <w:multiLevelType w:val="hybridMultilevel"/>
    <w:tmpl w:val="D706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29"/>
    <w:rsid w:val="00151EDF"/>
    <w:rsid w:val="001F45A9"/>
    <w:rsid w:val="00293F29"/>
    <w:rsid w:val="006B204F"/>
    <w:rsid w:val="006D701B"/>
    <w:rsid w:val="008C1AFD"/>
    <w:rsid w:val="00937FA8"/>
    <w:rsid w:val="00F9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F2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3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A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F2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3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A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vin@skydentalsuppl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NORMA1</dc:creator>
  <cp:lastModifiedBy>Trejo, Tricia D</cp:lastModifiedBy>
  <cp:revision>2</cp:revision>
  <dcterms:created xsi:type="dcterms:W3CDTF">2013-09-27T18:44:00Z</dcterms:created>
  <dcterms:modified xsi:type="dcterms:W3CDTF">2013-09-27T18:44:00Z</dcterms:modified>
</cp:coreProperties>
</file>